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马鞍山市人民医院一键式报警按钮系统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马鞍山市人民医院一键式报警按钮系统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2A732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2021-11-05T02:45:49Z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BA462311EBE6423E9F83E5F73C5FE379</vt:lpwstr>
  </property>
</Properties>
</file>